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9D" w:rsidRDefault="003D659D" w:rsidP="003D659D">
      <w:pPr>
        <w:tabs>
          <w:tab w:val="center" w:pos="4963"/>
          <w:tab w:val="right" w:pos="9926"/>
        </w:tabs>
        <w:jc w:val="center"/>
        <w:rPr>
          <w:spacing w:val="28"/>
          <w:sz w:val="30"/>
        </w:rPr>
      </w:pPr>
      <w:r>
        <w:rPr>
          <w:spacing w:val="28"/>
          <w:sz w:val="30"/>
        </w:rPr>
        <w:t>РОССИЙСКАЯ ФЕДЕРАЦИЯ</w:t>
      </w:r>
    </w:p>
    <w:p w:rsidR="003D659D" w:rsidRDefault="003D659D" w:rsidP="003D659D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РОСТОВСКАЯ ОБЛАСТЬ</w:t>
      </w:r>
    </w:p>
    <w:p w:rsidR="003D659D" w:rsidRDefault="003D659D" w:rsidP="003D659D">
      <w:pPr>
        <w:jc w:val="center"/>
        <w:rPr>
          <w:spacing w:val="28"/>
          <w:sz w:val="30"/>
        </w:rPr>
      </w:pPr>
      <w:r>
        <w:rPr>
          <w:spacing w:val="28"/>
          <w:sz w:val="30"/>
        </w:rPr>
        <w:t xml:space="preserve">МУНИЦИПАЛЬНОЕ ОБРАЗОВАНИЕ </w:t>
      </w:r>
    </w:p>
    <w:p w:rsidR="003D659D" w:rsidRDefault="003D659D" w:rsidP="003D659D">
      <w:pPr>
        <w:jc w:val="center"/>
        <w:rPr>
          <w:spacing w:val="28"/>
        </w:rPr>
      </w:pPr>
      <w:r>
        <w:rPr>
          <w:spacing w:val="28"/>
          <w:sz w:val="30"/>
        </w:rPr>
        <w:t>«КОНСТАНТИНОВСКОЕ ГОРОДСКОЕ ПОСЕЛЕНИЕ»</w:t>
      </w:r>
    </w:p>
    <w:p w:rsidR="003D659D" w:rsidRPr="00E62B1E" w:rsidRDefault="003D659D" w:rsidP="003D659D">
      <w:pPr>
        <w:jc w:val="center"/>
        <w:rPr>
          <w:spacing w:val="28"/>
          <w:sz w:val="16"/>
          <w:szCs w:val="16"/>
        </w:rPr>
      </w:pPr>
    </w:p>
    <w:p w:rsidR="003D659D" w:rsidRDefault="003D659D" w:rsidP="003D659D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АДМИНИСТРАЦИЯ</w:t>
      </w:r>
    </w:p>
    <w:p w:rsidR="003D659D" w:rsidRDefault="003D659D" w:rsidP="003D659D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КОНСТАНТИНОВСКОГО ГОРОДСКОГО ПОСЕЛЕНИЯ</w:t>
      </w:r>
    </w:p>
    <w:p w:rsidR="003D659D" w:rsidRDefault="003D659D" w:rsidP="003D659D">
      <w:pPr>
        <w:jc w:val="center"/>
        <w:rPr>
          <w:spacing w:val="28"/>
          <w:sz w:val="10"/>
          <w:szCs w:val="10"/>
        </w:rPr>
      </w:pPr>
    </w:p>
    <w:p w:rsidR="003D659D" w:rsidRDefault="003D659D" w:rsidP="003D659D">
      <w:pPr>
        <w:jc w:val="center"/>
        <w:rPr>
          <w:spacing w:val="28"/>
          <w:sz w:val="10"/>
          <w:szCs w:val="10"/>
        </w:rPr>
      </w:pPr>
    </w:p>
    <w:p w:rsidR="003D659D" w:rsidRPr="00541BBE" w:rsidRDefault="003D659D" w:rsidP="003D659D">
      <w:pPr>
        <w:jc w:val="center"/>
        <w:rPr>
          <w:sz w:val="32"/>
          <w:szCs w:val="32"/>
        </w:rPr>
      </w:pPr>
      <w:r w:rsidRPr="0000716F">
        <w:rPr>
          <w:sz w:val="30"/>
          <w:szCs w:val="30"/>
        </w:rPr>
        <w:t>ПОСТАНОВЛЕНИЕ</w:t>
      </w:r>
    </w:p>
    <w:p w:rsidR="008B4488" w:rsidRPr="003D659D" w:rsidRDefault="008B4488" w:rsidP="003D6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615AD0" w:rsidRDefault="004C75E0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30.12.2020</w:t>
      </w:r>
      <w:r w:rsidR="003D659D">
        <w:rPr>
          <w:sz w:val="28"/>
          <w:szCs w:val="28"/>
        </w:rPr>
        <w:t xml:space="preserve"> </w:t>
      </w:r>
      <w:r w:rsidR="003C77BB">
        <w:rPr>
          <w:szCs w:val="28"/>
        </w:rPr>
        <w:tab/>
        <w:t xml:space="preserve">                  </w:t>
      </w:r>
      <w:r w:rsidR="003D659D">
        <w:rPr>
          <w:szCs w:val="28"/>
        </w:rPr>
        <w:t xml:space="preserve">    </w:t>
      </w:r>
      <w:r w:rsidR="003C77BB">
        <w:rPr>
          <w:szCs w:val="28"/>
        </w:rPr>
        <w:t xml:space="preserve">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</w:t>
      </w:r>
      <w:r>
        <w:rPr>
          <w:szCs w:val="28"/>
        </w:rPr>
        <w:t xml:space="preserve">                            </w:t>
      </w:r>
      <w:r w:rsidR="003C77BB">
        <w:rPr>
          <w:szCs w:val="28"/>
        </w:rPr>
        <w:t xml:space="preserve">   </w:t>
      </w:r>
      <w:r w:rsidR="008B4488" w:rsidRPr="00615AD0">
        <w:rPr>
          <w:sz w:val="28"/>
          <w:szCs w:val="28"/>
        </w:rPr>
        <w:t xml:space="preserve">№ </w:t>
      </w:r>
      <w:r>
        <w:rPr>
          <w:sz w:val="28"/>
          <w:szCs w:val="28"/>
        </w:rPr>
        <w:t>854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3D659D">
      <w:pPr>
        <w:tabs>
          <w:tab w:val="left" w:pos="4253"/>
        </w:tabs>
        <w:ind w:right="5811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3C77BB">
        <w:rPr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3C77BB">
        <w:rPr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3D659D" w:rsidRDefault="003D659D" w:rsidP="008B4488">
      <w:pPr>
        <w:rPr>
          <w:sz w:val="28"/>
          <w:szCs w:val="28"/>
        </w:rPr>
      </w:pPr>
    </w:p>
    <w:p w:rsidR="004C75E0" w:rsidRDefault="004C75E0" w:rsidP="008B4488">
      <w:pPr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4C75E0">
        <w:rPr>
          <w:sz w:val="28"/>
          <w:szCs w:val="28"/>
        </w:rPr>
        <w:t xml:space="preserve">      </w:t>
      </w:r>
      <w:r w:rsidR="00786BE4">
        <w:rPr>
          <w:sz w:val="28"/>
          <w:szCs w:val="28"/>
        </w:rPr>
        <w:t>А.А. Казаков</w:t>
      </w:r>
    </w:p>
    <w:p w:rsidR="00161DF5" w:rsidRDefault="004C75E0" w:rsidP="008B44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C75E0" w:rsidRPr="008410D9" w:rsidRDefault="004C75E0" w:rsidP="004C75E0">
      <w:pPr>
        <w:rPr>
          <w:sz w:val="28"/>
          <w:szCs w:val="28"/>
        </w:rPr>
      </w:pPr>
      <w:r w:rsidRPr="008410D9">
        <w:rPr>
          <w:sz w:val="28"/>
          <w:szCs w:val="28"/>
        </w:rPr>
        <w:t>Главный  специалист  сектора</w:t>
      </w:r>
    </w:p>
    <w:p w:rsidR="004C75E0" w:rsidRPr="008410D9" w:rsidRDefault="004C75E0" w:rsidP="004C75E0">
      <w:pPr>
        <w:jc w:val="both"/>
        <w:rPr>
          <w:sz w:val="28"/>
          <w:szCs w:val="28"/>
        </w:rPr>
      </w:pPr>
      <w:r w:rsidRPr="008410D9">
        <w:rPr>
          <w:sz w:val="28"/>
          <w:szCs w:val="28"/>
        </w:rPr>
        <w:t xml:space="preserve">правового обеспечения, кадровой политики и  </w:t>
      </w:r>
    </w:p>
    <w:p w:rsidR="004C75E0" w:rsidRDefault="004C75E0" w:rsidP="004C75E0">
      <w:pPr>
        <w:rPr>
          <w:sz w:val="28"/>
          <w:szCs w:val="28"/>
        </w:rPr>
      </w:pPr>
      <w:r w:rsidRPr="008410D9">
        <w:rPr>
          <w:sz w:val="28"/>
          <w:szCs w:val="28"/>
        </w:rPr>
        <w:t xml:space="preserve">муниципальной службы  </w:t>
      </w:r>
      <w:r w:rsidRPr="008410D9">
        <w:rPr>
          <w:sz w:val="28"/>
          <w:szCs w:val="28"/>
        </w:rPr>
        <w:tab/>
      </w:r>
      <w:r w:rsidRPr="008410D9">
        <w:rPr>
          <w:sz w:val="28"/>
          <w:szCs w:val="28"/>
        </w:rPr>
        <w:tab/>
      </w:r>
      <w:r w:rsidRPr="008410D9">
        <w:rPr>
          <w:sz w:val="28"/>
          <w:szCs w:val="28"/>
        </w:rPr>
        <w:tab/>
      </w:r>
      <w:r w:rsidRPr="008410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841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10D9">
        <w:rPr>
          <w:sz w:val="28"/>
          <w:szCs w:val="28"/>
        </w:rPr>
        <w:t xml:space="preserve"> </w:t>
      </w:r>
      <w:r>
        <w:rPr>
          <w:sz w:val="28"/>
          <w:szCs w:val="28"/>
        </w:rPr>
        <w:t>Т.В. Бордачева</w:t>
      </w:r>
    </w:p>
    <w:p w:rsidR="003C5AF8" w:rsidRDefault="003C5AF8" w:rsidP="004C75E0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  <w:sectPr w:rsidR="003C5AF8" w:rsidSect="004C75E0">
          <w:footerReference w:type="even" r:id="rId8"/>
          <w:footerReference w:type="default" r:id="rId9"/>
          <w:pgSz w:w="11907" w:h="16840" w:code="9"/>
          <w:pgMar w:top="567" w:right="709" w:bottom="1134" w:left="1134" w:header="720" w:footer="720" w:gutter="0"/>
          <w:cols w:space="720"/>
          <w:docGrid w:linePitch="360"/>
        </w:sectPr>
      </w:pPr>
    </w:p>
    <w:p w:rsidR="00CE3C9E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Администрации Константиновского 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4C75E0">
        <w:rPr>
          <w:kern w:val="2"/>
          <w:sz w:val="24"/>
          <w:szCs w:val="24"/>
        </w:rPr>
        <w:t>30.12.2020</w:t>
      </w:r>
      <w:r w:rsidRPr="000A10C2">
        <w:rPr>
          <w:kern w:val="2"/>
          <w:sz w:val="24"/>
          <w:szCs w:val="24"/>
        </w:rPr>
        <w:t xml:space="preserve"> №</w:t>
      </w:r>
      <w:r w:rsidR="004C75E0">
        <w:rPr>
          <w:kern w:val="2"/>
          <w:sz w:val="24"/>
          <w:szCs w:val="24"/>
        </w:rPr>
        <w:t xml:space="preserve"> 854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3C77BB" w:rsidRPr="000A10C2">
        <w:rPr>
          <w:sz w:val="24"/>
          <w:szCs w:val="24"/>
        </w:rPr>
        <w:t xml:space="preserve">Управление и распоряжение муниципальным имуществом в муниципальном образовании «Константиновское городское поселение» </w:t>
      </w:r>
      <w:r w:rsidRPr="000A10C2">
        <w:rPr>
          <w:sz w:val="24"/>
          <w:szCs w:val="24"/>
        </w:rPr>
        <w:t>на 20</w:t>
      </w:r>
      <w:r w:rsidR="003D659D">
        <w:rPr>
          <w:sz w:val="24"/>
          <w:szCs w:val="24"/>
        </w:rPr>
        <w:t>2</w:t>
      </w:r>
      <w:r w:rsidR="005C08DE">
        <w:rPr>
          <w:sz w:val="24"/>
          <w:szCs w:val="24"/>
        </w:rPr>
        <w:t>1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1275"/>
        <w:gridCol w:w="1276"/>
        <w:gridCol w:w="990"/>
        <w:gridCol w:w="1134"/>
        <w:gridCol w:w="993"/>
        <w:gridCol w:w="1276"/>
      </w:tblGrid>
      <w:tr w:rsidR="00CE3C9E" w:rsidRPr="00035F09" w:rsidTr="00035F0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35F09" w:rsidRDefault="00B4061F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35F0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35F0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35F0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035F09" w:rsidTr="00035F0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CE3C9E" w:rsidRPr="00035F09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268"/>
        <w:gridCol w:w="1843"/>
        <w:gridCol w:w="1277"/>
        <w:gridCol w:w="1133"/>
        <w:gridCol w:w="1276"/>
        <w:gridCol w:w="990"/>
        <w:gridCol w:w="1136"/>
        <w:gridCol w:w="993"/>
        <w:gridCol w:w="1276"/>
      </w:tblGrid>
      <w:tr w:rsidR="00CE3C9E" w:rsidRPr="00035F09" w:rsidTr="00035F09">
        <w:trPr>
          <w:tblHeader/>
          <w:tblCellSpacing w:w="5" w:type="nil"/>
        </w:trPr>
        <w:tc>
          <w:tcPr>
            <w:tcW w:w="567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«Техническая инвентаризация и оформление кадастровых паспортов »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4C" w:rsidRPr="0029244C" w:rsidRDefault="0029244C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44C" w:rsidRPr="00035F09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9244C" w:rsidRPr="00A3239F" w:rsidRDefault="005C08DE" w:rsidP="005C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438,300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244C" w:rsidRPr="00A3239F" w:rsidRDefault="0029244C" w:rsidP="003D659D">
            <w:pPr>
              <w:pStyle w:val="ConsPlusCell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244C" w:rsidRPr="00A3239F" w:rsidRDefault="005C08DE" w:rsidP="000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438,300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 на бесхозяйные объекты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4C" w:rsidRPr="0029244C" w:rsidRDefault="0029244C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244C" w:rsidRPr="00035F09" w:rsidRDefault="0029244C" w:rsidP="0003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</w:t>
            </w:r>
            <w:r w:rsidRPr="00035F09">
              <w:rPr>
                <w:sz w:val="24"/>
                <w:szCs w:val="24"/>
              </w:rPr>
              <w:t>ехнических планов на бесхозяйные объекты</w:t>
            </w:r>
          </w:p>
        </w:tc>
        <w:tc>
          <w:tcPr>
            <w:tcW w:w="1277" w:type="dxa"/>
          </w:tcPr>
          <w:p w:rsidR="0029244C" w:rsidRPr="00A3239F" w:rsidRDefault="0029244C" w:rsidP="005C08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C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244C" w:rsidRPr="00A3239F" w:rsidRDefault="005C08DE" w:rsidP="00093B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29244C" w:rsidRPr="00A3239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244C" w:rsidRPr="00A3239F" w:rsidRDefault="005C08DE" w:rsidP="00093B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29244C" w:rsidRPr="00A3239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Независимая оценка объектов недвижимости </w:t>
            </w: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29244C" w:rsidRPr="0029244C" w:rsidRDefault="0029244C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Константиновского городского </w:t>
            </w: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29244C" w:rsidRPr="00035F09" w:rsidRDefault="0029244C" w:rsidP="00035F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Оценка объектов недвижимости </w:t>
            </w:r>
            <w:r>
              <w:rPr>
                <w:color w:val="000000"/>
                <w:sz w:val="24"/>
                <w:szCs w:val="24"/>
              </w:rPr>
              <w:lastRenderedPageBreak/>
              <w:t>числящегося</w:t>
            </w:r>
            <w:r w:rsidRPr="00035F09">
              <w:rPr>
                <w:color w:val="000000"/>
                <w:sz w:val="24"/>
                <w:szCs w:val="24"/>
              </w:rPr>
              <w:t xml:space="preserve"> в реестре муниципально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35F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собственности МО «</w:t>
            </w:r>
            <w:r w:rsidRPr="00035F09">
              <w:rPr>
                <w:color w:val="000000"/>
                <w:sz w:val="24"/>
                <w:szCs w:val="24"/>
              </w:rPr>
              <w:t>Константиновско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35F09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35F09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е»</w:t>
            </w:r>
          </w:p>
        </w:tc>
        <w:tc>
          <w:tcPr>
            <w:tcW w:w="1277" w:type="dxa"/>
          </w:tcPr>
          <w:p w:rsidR="0029244C" w:rsidRPr="00A3239F" w:rsidRDefault="0029244C" w:rsidP="005C08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5C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обеспечение и абонентское обслуживание АС УМС  </w:t>
            </w:r>
          </w:p>
        </w:tc>
        <w:tc>
          <w:tcPr>
            <w:tcW w:w="2268" w:type="dxa"/>
          </w:tcPr>
          <w:p w:rsidR="0029244C" w:rsidRPr="0029244C" w:rsidRDefault="0029244C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244C" w:rsidRPr="00035F09" w:rsidRDefault="0029244C" w:rsidP="00753842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035F09">
              <w:rPr>
                <w:color w:val="000000"/>
                <w:sz w:val="24"/>
                <w:szCs w:val="24"/>
              </w:rPr>
              <w:t>Автоматическое ведение реестров муниципального имущества и земельных участков</w:t>
            </w:r>
          </w:p>
        </w:tc>
        <w:tc>
          <w:tcPr>
            <w:tcW w:w="1277" w:type="dxa"/>
          </w:tcPr>
          <w:p w:rsidR="0029244C" w:rsidRPr="00A3239F" w:rsidRDefault="0029244C" w:rsidP="005C08DE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</w:t>
            </w:r>
            <w:r w:rsidR="005C08DE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244C" w:rsidRPr="00A3239F" w:rsidRDefault="005C08DE" w:rsidP="000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244C" w:rsidRPr="00A3239F" w:rsidRDefault="005C08DE" w:rsidP="000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29244C" w:rsidRPr="0029244C" w:rsidRDefault="0029244C" w:rsidP="00093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Справки:</w:t>
            </w:r>
          </w:p>
          <w:p w:rsidR="0029244C" w:rsidRPr="0029244C" w:rsidRDefault="0029244C" w:rsidP="00093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 xml:space="preserve">- по уточнению адреса объекта недвижимости, </w:t>
            </w:r>
          </w:p>
          <w:p w:rsidR="0029244C" w:rsidRPr="0029244C" w:rsidRDefault="0029244C" w:rsidP="00093B31">
            <w:pPr>
              <w:ind w:left="-75"/>
              <w:jc w:val="both"/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29244C" w:rsidRPr="0029244C" w:rsidRDefault="00A3239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244C" w:rsidRPr="00035F09" w:rsidRDefault="00A3239F" w:rsidP="00753842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адресов на территории Константиновского городского поселения</w:t>
            </w:r>
          </w:p>
        </w:tc>
        <w:tc>
          <w:tcPr>
            <w:tcW w:w="1277" w:type="dxa"/>
          </w:tcPr>
          <w:p w:rsidR="0029244C" w:rsidRPr="00A3239F" w:rsidRDefault="00A3239F" w:rsidP="005C08DE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</w:t>
            </w:r>
            <w:r w:rsidR="005C08DE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244C" w:rsidRPr="00A3239F" w:rsidRDefault="0029244C" w:rsidP="005C08DE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150,</w:t>
            </w:r>
            <w:r w:rsidR="005C08DE">
              <w:rPr>
                <w:sz w:val="24"/>
                <w:szCs w:val="24"/>
              </w:rPr>
              <w:t>0</w:t>
            </w:r>
            <w:r w:rsidRPr="00A3239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29244C" w:rsidRPr="00A3239F" w:rsidRDefault="0029244C" w:rsidP="005C08DE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150,</w:t>
            </w:r>
            <w:r w:rsidR="005C08DE">
              <w:rPr>
                <w:sz w:val="24"/>
                <w:szCs w:val="24"/>
              </w:rPr>
              <w:t>0</w:t>
            </w:r>
            <w:r w:rsidRPr="00A3239F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«Страхование и обслуживание газопроводных сетей»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90C77" w:rsidRPr="00A3239F" w:rsidRDefault="005C08DE" w:rsidP="000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962,100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5C08DE" w:rsidP="000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962,100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08DE" w:rsidRPr="00035F09" w:rsidTr="00035F09">
        <w:trPr>
          <w:tblCellSpacing w:w="5" w:type="nil"/>
        </w:trPr>
        <w:tc>
          <w:tcPr>
            <w:tcW w:w="567" w:type="dxa"/>
          </w:tcPr>
          <w:p w:rsidR="005C08DE" w:rsidRPr="00035F09" w:rsidRDefault="005C08D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C08DE" w:rsidRPr="0029244C" w:rsidRDefault="005C08DE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2.1</w:t>
            </w:r>
          </w:p>
          <w:p w:rsidR="005C08DE" w:rsidRPr="0029244C" w:rsidRDefault="005C08DE" w:rsidP="00093B3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9244C">
              <w:rPr>
                <w:color w:val="000000"/>
                <w:sz w:val="24"/>
                <w:szCs w:val="24"/>
              </w:rPr>
              <w:t>Обслуживание и ремонт объектов газового хозяйства</w:t>
            </w:r>
          </w:p>
        </w:tc>
        <w:tc>
          <w:tcPr>
            <w:tcW w:w="2268" w:type="dxa"/>
          </w:tcPr>
          <w:p w:rsidR="005C08DE" w:rsidRPr="0029244C" w:rsidRDefault="005C08D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5C08DE" w:rsidRPr="00035F09" w:rsidRDefault="005C08DE" w:rsidP="00C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5F09">
              <w:rPr>
                <w:sz w:val="24"/>
                <w:szCs w:val="24"/>
              </w:rPr>
              <w:t>окращение ко</w:t>
            </w:r>
            <w:r w:rsidRPr="00035F09">
              <w:rPr>
                <w:sz w:val="24"/>
                <w:szCs w:val="24"/>
              </w:rPr>
              <w:softHyphen/>
              <w:t xml:space="preserve">личества аварий  на </w:t>
            </w:r>
            <w:r w:rsidRPr="00035F09">
              <w:rPr>
                <w:color w:val="000000"/>
                <w:sz w:val="24"/>
                <w:szCs w:val="24"/>
              </w:rPr>
              <w:t>объектах газового хозяйства</w:t>
            </w:r>
          </w:p>
        </w:tc>
        <w:tc>
          <w:tcPr>
            <w:tcW w:w="1277" w:type="dxa"/>
          </w:tcPr>
          <w:p w:rsidR="005C08DE" w:rsidRPr="00A3239F" w:rsidRDefault="005C08DE" w:rsidP="005C0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C08DE" w:rsidRPr="00A3239F" w:rsidRDefault="005C08DE" w:rsidP="00861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962,100</w:t>
            </w:r>
          </w:p>
        </w:tc>
        <w:tc>
          <w:tcPr>
            <w:tcW w:w="1276" w:type="dxa"/>
          </w:tcPr>
          <w:p w:rsidR="005C08DE" w:rsidRPr="00A3239F" w:rsidRDefault="005C08DE" w:rsidP="0086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C08DE" w:rsidRPr="00A3239F" w:rsidRDefault="005C08DE" w:rsidP="0086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5C08DE" w:rsidRPr="00A3239F" w:rsidRDefault="005C08DE" w:rsidP="00861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962,100</w:t>
            </w:r>
          </w:p>
        </w:tc>
        <w:tc>
          <w:tcPr>
            <w:tcW w:w="993" w:type="dxa"/>
          </w:tcPr>
          <w:p w:rsidR="005C08DE" w:rsidRPr="00A3239F" w:rsidRDefault="005C08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08DE" w:rsidRPr="00A3239F" w:rsidRDefault="005C08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0C77" w:rsidRPr="0029244C" w:rsidRDefault="00290C77" w:rsidP="00093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 xml:space="preserve">Подпрограмма 3 </w:t>
            </w:r>
            <w:r w:rsidRPr="0029244C">
              <w:rPr>
                <w:color w:val="000000"/>
                <w:sz w:val="24"/>
                <w:szCs w:val="24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90C77" w:rsidRPr="00A3239F" w:rsidRDefault="005C08DE" w:rsidP="00093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461,500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5C08DE" w:rsidP="00093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461,500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мероприятие3.1.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lastRenderedPageBreak/>
              <w:t>Межевание земельных участков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035F09">
              <w:rPr>
                <w:sz w:val="24"/>
                <w:szCs w:val="24"/>
              </w:rPr>
              <w:t xml:space="preserve">величение </w:t>
            </w:r>
            <w:r w:rsidRPr="00035F09">
              <w:rPr>
                <w:sz w:val="24"/>
                <w:szCs w:val="24"/>
              </w:rPr>
              <w:lastRenderedPageBreak/>
              <w:t>промежеванных и поставленных на кадастровый учет земельных участков</w:t>
            </w:r>
          </w:p>
        </w:tc>
        <w:tc>
          <w:tcPr>
            <w:tcW w:w="1277" w:type="dxa"/>
          </w:tcPr>
          <w:p w:rsidR="00290C77" w:rsidRPr="00A3239F" w:rsidRDefault="00290C77" w:rsidP="005C0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5C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0C77" w:rsidRPr="00A3239F" w:rsidRDefault="005C08DE" w:rsidP="000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290C77" w:rsidRPr="00A3239F">
              <w:rPr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5C08DE" w:rsidP="000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290C77" w:rsidRPr="00A3239F">
              <w:rPr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3.2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290C77" w:rsidRPr="0029244C" w:rsidRDefault="00290C77" w:rsidP="00093B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Независимая оценка права аренды (собственности) земельных участков государственная собственность на которые не разграничена в Константиновском городском поселении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5F09">
              <w:rPr>
                <w:sz w:val="24"/>
                <w:szCs w:val="24"/>
              </w:rPr>
              <w:t>величение предоставленных земельных участков в аренду (собственность)</w:t>
            </w:r>
          </w:p>
        </w:tc>
        <w:tc>
          <w:tcPr>
            <w:tcW w:w="1277" w:type="dxa"/>
          </w:tcPr>
          <w:p w:rsidR="00290C77" w:rsidRPr="00A3239F" w:rsidRDefault="00290C77" w:rsidP="005C0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C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100,000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3.3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9244C">
              <w:rPr>
                <w:color w:val="000000"/>
                <w:sz w:val="24"/>
                <w:szCs w:val="24"/>
              </w:rPr>
              <w:t>Расходы на калибровку рулетки. Приобретение оборудования (навигатор Gfrmin, лазерный дальномер) для проведения муниципального земельного контроля.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Уточнение границ земельных участков</w:t>
            </w:r>
          </w:p>
        </w:tc>
        <w:tc>
          <w:tcPr>
            <w:tcW w:w="1277" w:type="dxa"/>
          </w:tcPr>
          <w:p w:rsidR="00290C77" w:rsidRPr="00A3239F" w:rsidRDefault="00290C77" w:rsidP="00544E27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</w:t>
            </w:r>
            <w:r w:rsidR="005C08DE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0C77" w:rsidRPr="00A3239F" w:rsidRDefault="00161DF5" w:rsidP="000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161DF5" w:rsidP="000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3.4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Разработка проектов планировки и межевания приоритетных территорий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Увеличение предоставления земельных участков с техническими условия присоединения</w:t>
            </w:r>
          </w:p>
        </w:tc>
        <w:tc>
          <w:tcPr>
            <w:tcW w:w="1277" w:type="dxa"/>
          </w:tcPr>
          <w:p w:rsidR="00290C77" w:rsidRPr="00A3239F" w:rsidRDefault="00290C77" w:rsidP="00161DF5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</w:t>
            </w:r>
            <w:r w:rsidR="00161DF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290C77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4 «Муниципальное жилье»</w:t>
            </w:r>
          </w:p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14D2" w:rsidRPr="0029244C" w:rsidRDefault="008A14D2" w:rsidP="00753842">
            <w:pPr>
              <w:rPr>
                <w:sz w:val="24"/>
                <w:szCs w:val="24"/>
                <w:highlight w:val="yellow"/>
              </w:rPr>
            </w:pPr>
          </w:p>
          <w:p w:rsidR="008A14D2" w:rsidRPr="0029244C" w:rsidRDefault="008A14D2" w:rsidP="007538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A14D2" w:rsidRPr="0029244C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A14D2" w:rsidRPr="00A3239F" w:rsidRDefault="008A14D2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124,400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124,400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4.1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8A14D2" w:rsidRPr="0029244C" w:rsidRDefault="008A14D2" w:rsidP="0075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2268" w:type="dxa"/>
          </w:tcPr>
          <w:p w:rsidR="008A14D2" w:rsidRPr="0029244C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Улучшение жилого фонда</w:t>
            </w:r>
          </w:p>
        </w:tc>
        <w:tc>
          <w:tcPr>
            <w:tcW w:w="1277" w:type="dxa"/>
          </w:tcPr>
          <w:p w:rsidR="008A14D2" w:rsidRPr="00A3239F" w:rsidRDefault="008A14D2" w:rsidP="0016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6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95,000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95,000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4.2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8A14D2" w:rsidRPr="0029244C" w:rsidRDefault="008A14D2" w:rsidP="00753842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Расходы на уплату коммунальных услуг по жилому фонду</w:t>
            </w:r>
          </w:p>
        </w:tc>
        <w:tc>
          <w:tcPr>
            <w:tcW w:w="2268" w:type="dxa"/>
          </w:tcPr>
          <w:p w:rsidR="008A14D2" w:rsidRPr="0029244C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Недопущение образования задолженности по коммунальным платежам</w:t>
            </w:r>
          </w:p>
        </w:tc>
        <w:tc>
          <w:tcPr>
            <w:tcW w:w="1277" w:type="dxa"/>
          </w:tcPr>
          <w:p w:rsidR="008A14D2" w:rsidRPr="00A3239F" w:rsidRDefault="008A14D2" w:rsidP="0016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6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29,400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29,400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4.3</w:t>
            </w:r>
          </w:p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жилых помещений,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8A14D2" w:rsidRPr="0029244C" w:rsidRDefault="008A14D2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Капитальный ремонт жилых помещений</w:t>
            </w:r>
          </w:p>
        </w:tc>
        <w:tc>
          <w:tcPr>
            <w:tcW w:w="1277" w:type="dxa"/>
          </w:tcPr>
          <w:p w:rsidR="008A14D2" w:rsidRPr="00A3239F" w:rsidRDefault="008A14D2" w:rsidP="00161DF5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</w:t>
            </w:r>
            <w:r w:rsidR="00161DF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0C77" w:rsidRPr="0029244C" w:rsidRDefault="00290C77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4.4</w:t>
            </w:r>
          </w:p>
          <w:p w:rsidR="00290C77" w:rsidRPr="0029244C" w:rsidRDefault="00290C77" w:rsidP="007538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специализированного жилого фонда</w:t>
            </w:r>
          </w:p>
        </w:tc>
        <w:tc>
          <w:tcPr>
            <w:tcW w:w="2268" w:type="dxa"/>
          </w:tcPr>
          <w:p w:rsidR="00290C77" w:rsidRPr="0029244C" w:rsidRDefault="00290C77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Приобретение специализированного жилого фонда</w:t>
            </w:r>
          </w:p>
        </w:tc>
        <w:tc>
          <w:tcPr>
            <w:tcW w:w="1277" w:type="dxa"/>
          </w:tcPr>
          <w:p w:rsidR="00290C77" w:rsidRPr="00A3239F" w:rsidRDefault="00290C77" w:rsidP="00161DF5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</w:t>
            </w:r>
            <w:r w:rsidR="00161DF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</w:t>
            </w:r>
            <w:r w:rsidR="008A14D2" w:rsidRPr="00A3239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8A14D2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5 «Ремонт муниципального имущества»</w:t>
            </w:r>
          </w:p>
          <w:p w:rsidR="00035F09" w:rsidRPr="0029244C" w:rsidRDefault="00035F09" w:rsidP="00753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F09" w:rsidRPr="0029244C" w:rsidRDefault="00035F09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5.1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035F09" w:rsidRPr="0029244C" w:rsidRDefault="00035F09" w:rsidP="0075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 xml:space="preserve"> Субсидии из бюджета Константиновского городского поселения Константиновского района муниципальным унитарным предприятиям на проведение ремонта, капитального ремонта </w:t>
            </w:r>
            <w:r w:rsidRPr="0029244C">
              <w:rPr>
                <w:color w:val="000000"/>
                <w:sz w:val="24"/>
                <w:szCs w:val="24"/>
              </w:rPr>
              <w:lastRenderedPageBreak/>
              <w:t>коммунальной техники, приобретение спецоборудования к коммунальной техники, приобретение коммунальной техники и оборудования</w:t>
            </w:r>
          </w:p>
        </w:tc>
        <w:tc>
          <w:tcPr>
            <w:tcW w:w="2268" w:type="dxa"/>
          </w:tcPr>
          <w:p w:rsidR="00035F09" w:rsidRPr="0029244C" w:rsidRDefault="00035F09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753842">
            <w:pPr>
              <w:rPr>
                <w:sz w:val="24"/>
                <w:szCs w:val="24"/>
                <w:highlight w:val="yellow"/>
              </w:rPr>
            </w:pPr>
            <w:r w:rsidRPr="00035F09">
              <w:rPr>
                <w:sz w:val="24"/>
                <w:szCs w:val="24"/>
              </w:rPr>
              <w:t>Улучшение объектов</w:t>
            </w:r>
          </w:p>
        </w:tc>
        <w:tc>
          <w:tcPr>
            <w:tcW w:w="1277" w:type="dxa"/>
          </w:tcPr>
          <w:p w:rsidR="00035F09" w:rsidRPr="00A3239F" w:rsidRDefault="00035F09" w:rsidP="0016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44E27" w:rsidRPr="00A32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5.2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035F09" w:rsidRPr="0029244C" w:rsidRDefault="00035F09" w:rsidP="007538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Расходы на проведения обследования технического состояния объектов</w:t>
            </w:r>
          </w:p>
        </w:tc>
        <w:tc>
          <w:tcPr>
            <w:tcW w:w="2268" w:type="dxa"/>
          </w:tcPr>
          <w:p w:rsidR="00035F09" w:rsidRPr="0029244C" w:rsidRDefault="00035F09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753842">
            <w:pPr>
              <w:rPr>
                <w:sz w:val="24"/>
                <w:szCs w:val="24"/>
                <w:highlight w:val="yellow"/>
              </w:rPr>
            </w:pPr>
            <w:r w:rsidRPr="00035F09">
              <w:rPr>
                <w:sz w:val="24"/>
                <w:szCs w:val="24"/>
              </w:rPr>
              <w:t>Улучшение объектов</w:t>
            </w:r>
          </w:p>
        </w:tc>
        <w:tc>
          <w:tcPr>
            <w:tcW w:w="1277" w:type="dxa"/>
          </w:tcPr>
          <w:p w:rsidR="00035F09" w:rsidRPr="00A3239F" w:rsidRDefault="00035F09" w:rsidP="0016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44E27" w:rsidRPr="00A32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5.3</w:t>
            </w:r>
          </w:p>
          <w:p w:rsidR="00035F09" w:rsidRPr="0029244C" w:rsidRDefault="00035F09" w:rsidP="00753842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Расходы на разработку проектно-сметной документации на ремонт муниципального имущества</w:t>
            </w:r>
          </w:p>
        </w:tc>
        <w:tc>
          <w:tcPr>
            <w:tcW w:w="2268" w:type="dxa"/>
          </w:tcPr>
          <w:p w:rsidR="00035F09" w:rsidRPr="0029244C" w:rsidRDefault="00035F09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753842">
            <w:pPr>
              <w:rPr>
                <w:sz w:val="24"/>
                <w:szCs w:val="24"/>
                <w:highlight w:val="yellow"/>
              </w:rPr>
            </w:pPr>
            <w:r w:rsidRPr="00035F09">
              <w:rPr>
                <w:sz w:val="24"/>
                <w:szCs w:val="24"/>
              </w:rPr>
              <w:t>Улучшение объектов</w:t>
            </w:r>
          </w:p>
        </w:tc>
        <w:tc>
          <w:tcPr>
            <w:tcW w:w="1277" w:type="dxa"/>
          </w:tcPr>
          <w:p w:rsidR="00035F09" w:rsidRPr="00A3239F" w:rsidRDefault="00035F09" w:rsidP="0016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44E27" w:rsidRPr="00A32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6«Похозяйственный учет»</w:t>
            </w:r>
          </w:p>
          <w:p w:rsidR="008A14D2" w:rsidRPr="0029244C" w:rsidRDefault="008A14D2" w:rsidP="00753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4D2" w:rsidRPr="0029244C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A14D2" w:rsidRPr="00A3239F" w:rsidRDefault="008A14D2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8A14D2" w:rsidRPr="00A3239F" w:rsidRDefault="00161DF5" w:rsidP="00093B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56,400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161DF5" w:rsidP="0075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DF5" w:rsidRPr="00035F09" w:rsidTr="00035F09">
        <w:trPr>
          <w:tblCellSpacing w:w="5" w:type="nil"/>
        </w:trPr>
        <w:tc>
          <w:tcPr>
            <w:tcW w:w="567" w:type="dxa"/>
          </w:tcPr>
          <w:p w:rsidR="00161DF5" w:rsidRPr="00035F09" w:rsidRDefault="00161DF5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DF5" w:rsidRPr="0029244C" w:rsidRDefault="00161DF5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6.1</w:t>
            </w:r>
          </w:p>
          <w:p w:rsidR="00161DF5" w:rsidRPr="0029244C" w:rsidRDefault="00161DF5" w:rsidP="0075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Проведение работ по перезакладке книг похозяйственного учета</w:t>
            </w:r>
          </w:p>
        </w:tc>
        <w:tc>
          <w:tcPr>
            <w:tcW w:w="2268" w:type="dxa"/>
          </w:tcPr>
          <w:p w:rsidR="00161DF5" w:rsidRPr="0029244C" w:rsidRDefault="00161DF5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161DF5" w:rsidRPr="00035F09" w:rsidRDefault="00161DF5" w:rsidP="00C249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Учет  личного подсобного хозяйства</w:t>
            </w:r>
          </w:p>
        </w:tc>
        <w:tc>
          <w:tcPr>
            <w:tcW w:w="1277" w:type="dxa"/>
          </w:tcPr>
          <w:p w:rsidR="00161DF5" w:rsidRPr="00A3239F" w:rsidRDefault="00161DF5" w:rsidP="0016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61DF5" w:rsidRPr="00A3239F" w:rsidRDefault="00161DF5" w:rsidP="008615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56,400</w:t>
            </w:r>
          </w:p>
        </w:tc>
        <w:tc>
          <w:tcPr>
            <w:tcW w:w="1276" w:type="dxa"/>
          </w:tcPr>
          <w:p w:rsidR="00161DF5" w:rsidRPr="00A3239F" w:rsidRDefault="00161DF5" w:rsidP="00861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61DF5" w:rsidRPr="00A3239F" w:rsidRDefault="00161DF5" w:rsidP="00861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61DF5" w:rsidRPr="00A3239F" w:rsidRDefault="00161DF5" w:rsidP="00861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56,400</w:t>
            </w:r>
          </w:p>
        </w:tc>
        <w:tc>
          <w:tcPr>
            <w:tcW w:w="993" w:type="dxa"/>
          </w:tcPr>
          <w:p w:rsidR="00161DF5" w:rsidRPr="00A3239F" w:rsidRDefault="00161D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DF5" w:rsidRPr="00A3239F" w:rsidRDefault="00161D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Default="008A14D2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Подпрограмма 7 «</w:t>
            </w:r>
            <w:r w:rsidRPr="0029244C">
              <w:rPr>
                <w:bCs/>
                <w:color w:val="000000"/>
                <w:sz w:val="24"/>
                <w:szCs w:val="24"/>
              </w:rPr>
              <w:t>Территориальное планирование и развитие территорий, в том числе для жилищного строительства</w:t>
            </w:r>
            <w:r w:rsidRPr="0029244C">
              <w:rPr>
                <w:color w:val="000000"/>
                <w:sz w:val="24"/>
                <w:szCs w:val="24"/>
              </w:rPr>
              <w:t>»</w:t>
            </w:r>
          </w:p>
          <w:p w:rsidR="008A14D2" w:rsidRPr="0029244C" w:rsidRDefault="008A14D2" w:rsidP="0009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4D2" w:rsidRPr="0029244C" w:rsidRDefault="008A14D2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093B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A14D2" w:rsidRPr="00A3239F" w:rsidRDefault="008A14D2" w:rsidP="00093B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8A14D2" w:rsidRPr="00A3239F" w:rsidRDefault="00161DF5" w:rsidP="00093B31">
            <w:pPr>
              <w:ind w:left="-7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8A14D2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161D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161DF5" w:rsidP="0075384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8A14D2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39F" w:rsidRPr="00035F09" w:rsidTr="00D74C49">
        <w:trPr>
          <w:tblCellSpacing w:w="5" w:type="nil"/>
        </w:trPr>
        <w:tc>
          <w:tcPr>
            <w:tcW w:w="567" w:type="dxa"/>
          </w:tcPr>
          <w:p w:rsidR="00A3239F" w:rsidRPr="00035F09" w:rsidRDefault="00A3239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239F" w:rsidRPr="0029244C" w:rsidRDefault="00A3239F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 xml:space="preserve">Основные мероприятия 7.1. </w:t>
            </w:r>
          </w:p>
          <w:p w:rsidR="00A3239F" w:rsidRPr="0029244C" w:rsidRDefault="00A3239F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bCs/>
                <w:color w:val="000000"/>
                <w:sz w:val="24"/>
                <w:szCs w:val="24"/>
              </w:rPr>
              <w:t xml:space="preserve">Выполнение проектов внесения изменений в генеральные планы, правила землепользования и </w:t>
            </w:r>
            <w:r w:rsidRPr="0029244C">
              <w:rPr>
                <w:bCs/>
                <w:color w:val="000000"/>
                <w:sz w:val="24"/>
                <w:szCs w:val="24"/>
              </w:rPr>
              <w:lastRenderedPageBreak/>
              <w:t>застройки городских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 Территориальное планирование и развитие территорий, в том числе жилищного строительства" муниципальной программы Константиновского городского поселения " Управление и распоряжение муниципальным имуществом в муниципальном образовании " Константиновское городское поселение"</w:t>
            </w:r>
          </w:p>
        </w:tc>
        <w:tc>
          <w:tcPr>
            <w:tcW w:w="2268" w:type="dxa"/>
          </w:tcPr>
          <w:p w:rsidR="00A3239F" w:rsidRPr="0029244C" w:rsidRDefault="00A3239F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A3239F" w:rsidRPr="00035F09" w:rsidRDefault="00A3239F" w:rsidP="003C5A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границ населенных пунктов входящих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</w:t>
            </w:r>
            <w:r w:rsidR="003C5AF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 Константиновское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C5AF8">
              <w:rPr>
                <w:rFonts w:ascii="Times New Roman" w:hAnsi="Times New Roman" w:cs="Times New Roman"/>
                <w:sz w:val="24"/>
                <w:szCs w:val="24"/>
              </w:rPr>
              <w:t xml:space="preserve">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3C5AF8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277" w:type="dxa"/>
          </w:tcPr>
          <w:p w:rsidR="00A3239F" w:rsidRPr="00A3239F" w:rsidRDefault="00A3239F" w:rsidP="0016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16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3239F" w:rsidRPr="00A3239F" w:rsidRDefault="00161DF5" w:rsidP="00093B31">
            <w:pPr>
              <w:ind w:left="-7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A3239F" w:rsidRPr="00A3239F" w:rsidRDefault="00161DF5" w:rsidP="00093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3239F" w:rsidRPr="00A3239F" w:rsidRDefault="00161DF5" w:rsidP="00093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61DF5" w:rsidRPr="00A3239F" w:rsidRDefault="00161DF5" w:rsidP="00161DF5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A3239F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239F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rHeight w:val="1656"/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924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035F09" w:rsidRPr="0029244C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35F09" w:rsidRPr="003C5AF8" w:rsidRDefault="00161D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2042,700</w:t>
            </w:r>
          </w:p>
        </w:tc>
        <w:tc>
          <w:tcPr>
            <w:tcW w:w="1276" w:type="dxa"/>
          </w:tcPr>
          <w:p w:rsidR="00035F09" w:rsidRPr="003C5AF8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3C5AF8" w:rsidRDefault="00161D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3C5AF8" w:rsidRDefault="00161DF5" w:rsidP="00753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2042,700</w:t>
            </w:r>
          </w:p>
        </w:tc>
        <w:tc>
          <w:tcPr>
            <w:tcW w:w="993" w:type="dxa"/>
          </w:tcPr>
          <w:p w:rsidR="00035F09" w:rsidRPr="003C5AF8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3C5AF8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E3C9E" w:rsidRPr="00035F09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sectPr w:rsidR="00CE3C9E" w:rsidRPr="00035F09" w:rsidSect="008A14D2">
      <w:pgSz w:w="16840" w:h="11907" w:orient="landscape" w:code="9"/>
      <w:pgMar w:top="709" w:right="130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8B" w:rsidRDefault="00672B8B">
      <w:r>
        <w:separator/>
      </w:r>
    </w:p>
  </w:endnote>
  <w:endnote w:type="continuationSeparator" w:id="1">
    <w:p w:rsidR="00672B8B" w:rsidRDefault="0067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B4061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B4061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75E0">
      <w:rPr>
        <w:rStyle w:val="aa"/>
        <w:noProof/>
      </w:rPr>
      <w:t>2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8B" w:rsidRDefault="00672B8B">
      <w:r>
        <w:separator/>
      </w:r>
    </w:p>
  </w:footnote>
  <w:footnote w:type="continuationSeparator" w:id="1">
    <w:p w:rsidR="00672B8B" w:rsidRDefault="00672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5F09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AA5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505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5BE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1DF5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C77"/>
    <w:rsid w:val="00290E92"/>
    <w:rsid w:val="00292039"/>
    <w:rsid w:val="0029244C"/>
    <w:rsid w:val="002934A0"/>
    <w:rsid w:val="00293C46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6A89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AF8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D659D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0CED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C75E0"/>
    <w:rsid w:val="004D189D"/>
    <w:rsid w:val="004D1F5B"/>
    <w:rsid w:val="004D240E"/>
    <w:rsid w:val="004D355F"/>
    <w:rsid w:val="004D393E"/>
    <w:rsid w:val="004D4209"/>
    <w:rsid w:val="004E0090"/>
    <w:rsid w:val="004E03BD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4E27"/>
    <w:rsid w:val="00545913"/>
    <w:rsid w:val="00547621"/>
    <w:rsid w:val="0055114D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08DE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26C68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B8B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1B70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0F62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6E0D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4F29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3706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4D2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404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239F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061F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4DE1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57E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5569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49EF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0">
    <w:name w:val="Обычный + 14 пт"/>
    <w:basedOn w:val="a"/>
    <w:rsid w:val="003C5AF8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DFB2-BA53-4690-A643-19421642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8974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4</cp:revision>
  <cp:lastPrinted>2021-02-01T06:29:00Z</cp:lastPrinted>
  <dcterms:created xsi:type="dcterms:W3CDTF">2021-01-18T14:29:00Z</dcterms:created>
  <dcterms:modified xsi:type="dcterms:W3CDTF">2021-02-01T06:32:00Z</dcterms:modified>
</cp:coreProperties>
</file>